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B8" w:rsidRPr="001A4CAE" w:rsidRDefault="000B45B8" w:rsidP="00476C67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page_4_0"/>
      <w:r w:rsidRPr="001A4CAE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бюджетное общеобразовательное учсреждение</w:t>
      </w:r>
    </w:p>
    <w:p w:rsidR="000B45B8" w:rsidRPr="001A4CAE" w:rsidRDefault="000B45B8" w:rsidP="00476C67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4CAE">
        <w:rPr>
          <w:rFonts w:ascii="Times New Roman" w:hAnsi="Times New Roman" w:cs="Times New Roman"/>
          <w:noProof/>
          <w:sz w:val="28"/>
          <w:szCs w:val="28"/>
          <w:lang w:eastAsia="ru-RU"/>
        </w:rPr>
        <w:t>«Средняя общеобразовательная школа № 6»</w:t>
      </w:r>
    </w:p>
    <w:p w:rsidR="000B45B8" w:rsidRPr="001A4CAE" w:rsidRDefault="000B45B8" w:rsidP="00476C67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CAE">
        <w:rPr>
          <w:rFonts w:ascii="Times New Roman" w:hAnsi="Times New Roman" w:cs="Times New Roman"/>
          <w:noProof/>
          <w:sz w:val="28"/>
          <w:szCs w:val="28"/>
          <w:lang w:eastAsia="ru-RU"/>
        </w:rPr>
        <w:t>г. Уссурийска Уссурийского городского округа</w:t>
      </w:r>
    </w:p>
    <w:p w:rsidR="000B45B8" w:rsidRPr="001A4CAE" w:rsidRDefault="000B45B8" w:rsidP="000B45B8">
      <w:pPr>
        <w:shd w:val="clear" w:color="auto" w:fill="FFFFFF"/>
        <w:tabs>
          <w:tab w:val="left" w:pos="3810"/>
        </w:tabs>
        <w:spacing w:line="360" w:lineRule="auto"/>
        <w:ind w:firstLine="3810"/>
        <w:rPr>
          <w:rFonts w:ascii="Times New Roman" w:hAnsi="Times New Roman" w:cs="Times New Roman"/>
          <w:b/>
          <w:sz w:val="28"/>
          <w:szCs w:val="28"/>
        </w:rPr>
      </w:pPr>
    </w:p>
    <w:p w:rsidR="00B11CBE" w:rsidRPr="001A4CAE" w:rsidRDefault="00B11CBE" w:rsidP="000B45B8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 w:rsidP="000B45B8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after="17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735AA3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йс 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– 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в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1A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11CBE" w:rsidRPr="001A4CAE" w:rsidRDefault="00B11CBE">
      <w:pPr>
        <w:spacing w:after="17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0B45B8" w:rsidP="002A0EC8">
      <w:pPr>
        <w:widowControl w:val="0"/>
        <w:spacing w:line="275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C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735AA3" w:rsidRPr="001A4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35AA3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35AA3"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35AA3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35AA3" w:rsidRPr="001A4C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35AA3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735AA3"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35AA3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35AA3"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35AA3" w:rsidRPr="001A4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35AA3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735AA3"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35AA3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5AA3"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35AA3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735AA3"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35AA3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35AA3" w:rsidRPr="001A4C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35AA3"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35AA3"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35AA3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735AA3"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35AA3" w:rsidRPr="001A4CA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ь</w:t>
      </w:r>
      <w:r w:rsidR="00735AA3"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735AA3" w:rsidRPr="001A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35AA3"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735AA3"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35AA3" w:rsidRPr="001A4CA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35AA3" w:rsidRPr="001A4C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735AA3" w:rsidRPr="001A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="00735AA3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1CBE" w:rsidRPr="001A4CAE" w:rsidRDefault="00735AA3" w:rsidP="002A0EC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A4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A4CA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A4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A4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A4CA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</w:t>
      </w:r>
      <w:r w:rsidRPr="001A4CA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 w:rsidRPr="001A4CA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4CA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A4CA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A4CA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A4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вни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A4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</w:p>
    <w:p w:rsidR="00B11CBE" w:rsidRPr="001A4CAE" w:rsidRDefault="00B11CBE" w:rsidP="002A0EC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after="14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735AA3" w:rsidP="001A4CAE">
      <w:pPr>
        <w:widowControl w:val="0"/>
        <w:spacing w:line="275" w:lineRule="auto"/>
        <w:ind w:left="4787" w:right="20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A4C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A4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A4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ик:</w:t>
      </w:r>
      <w:r w:rsidRPr="001A4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A4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B45B8" w:rsidRPr="001A4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географии</w:t>
      </w:r>
      <w:r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0B45B8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Труш</w:t>
      </w:r>
      <w:proofErr w:type="spellEnd"/>
      <w:r w:rsidR="000B45B8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Э.Э.</w:t>
      </w:r>
    </w:p>
    <w:p w:rsidR="002E4D04" w:rsidRPr="001A4CAE" w:rsidRDefault="00735AA3" w:rsidP="001A4CAE">
      <w:pPr>
        <w:widowControl w:val="0"/>
        <w:spacing w:line="275" w:lineRule="auto"/>
        <w:ind w:left="4787" w:right="636"/>
        <w:jc w:val="right"/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</w:pP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1A4C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 w:rsidRPr="001A4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 w:rsidR="000B45B8" w:rsidRPr="001A4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A4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ниц</w:t>
      </w:r>
      <w:r w:rsidR="000B45B8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A4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B45B8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1A4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 w:rsidRPr="001A4C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A4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A4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4C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A4CA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</w:t>
      </w:r>
      <w:proofErr w:type="spellStart"/>
      <w:r w:rsidR="000B45B8" w:rsidRPr="001A4CA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Колд</w:t>
      </w:r>
      <w:r w:rsidR="002E4D04" w:rsidRPr="001A4CA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аева</w:t>
      </w:r>
      <w:proofErr w:type="spellEnd"/>
      <w:r w:rsidR="002E4D04" w:rsidRPr="001A4CA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Дарья, Кузьмина Александра</w:t>
      </w:r>
    </w:p>
    <w:p w:rsidR="00B11CBE" w:rsidRPr="001A4CAE" w:rsidRDefault="00735AA3" w:rsidP="00735AA3">
      <w:pPr>
        <w:widowControl w:val="0"/>
        <w:spacing w:line="275" w:lineRule="auto"/>
        <w:ind w:left="4787" w:right="636"/>
        <w:rPr>
          <w:rFonts w:ascii="Times New Roman" w:eastAsia="Times New Roman" w:hAnsi="Times New Roman" w:cs="Times New Roman"/>
          <w:sz w:val="28"/>
          <w:szCs w:val="28"/>
        </w:rPr>
      </w:pPr>
      <w:r w:rsidRPr="001A4CA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   </w:t>
      </w: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CBE" w:rsidRPr="001A4CAE" w:rsidRDefault="00B11CB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5AA3" w:rsidRPr="001A4CAE" w:rsidRDefault="00735AA3" w:rsidP="002E4D04">
      <w:pPr>
        <w:widowControl w:val="0"/>
        <w:spacing w:line="242" w:lineRule="auto"/>
        <w:ind w:right="38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126" w:rsidRDefault="00C02126" w:rsidP="00C02126">
      <w:pPr>
        <w:widowControl w:val="0"/>
        <w:spacing w:line="242" w:lineRule="auto"/>
        <w:ind w:right="38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2E4D04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35AA3"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. Уссурийск</w:t>
      </w:r>
      <w:bookmarkEnd w:id="0"/>
    </w:p>
    <w:p w:rsidR="00B11CBE" w:rsidRDefault="002A0EC8" w:rsidP="00C02126">
      <w:pPr>
        <w:widowControl w:val="0"/>
        <w:spacing w:line="242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11CBE">
          <w:type w:val="continuous"/>
          <w:pgSz w:w="11904" w:h="16838"/>
          <w:pgMar w:top="1125" w:right="850" w:bottom="1134" w:left="1560" w:header="0" w:footer="0" w:gutter="0"/>
          <w:cols w:space="708"/>
        </w:sectPr>
      </w:pP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C02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CA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B11CBE" w:rsidRPr="00C02126" w:rsidRDefault="00735AA3" w:rsidP="002E4D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6_0"/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11CBE" w:rsidRPr="00C02126" w:rsidRDefault="00B11CB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2E4D04" w:rsidP="002E4D04">
      <w:pPr>
        <w:widowControl w:val="0"/>
        <w:tabs>
          <w:tab w:val="left" w:pos="3066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 России</w:t>
      </w:r>
      <w:r w:rsidR="00735AA3" w:rsidRPr="00C0212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>В.В.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35AA3"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0212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5AA3"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735AA3" w:rsidRPr="00C0212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2023 год 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5AA3"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5AA3" w:rsidRPr="00C0212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735AA3"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5AA3"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before="41" w:line="275" w:lineRule="auto"/>
        <w:ind w:right="-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0212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C021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C0212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0212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11CBE" w:rsidRPr="00C02126" w:rsidRDefault="00735AA3">
      <w:pPr>
        <w:widowControl w:val="0"/>
        <w:spacing w:before="41" w:line="275" w:lineRule="auto"/>
        <w:ind w:right="148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0212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енции. В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 «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before="5" w:line="275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0212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0212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0212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0212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0212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0212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C0212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0212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B11CBE" w:rsidRPr="00C02126" w:rsidRDefault="00B11CBE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75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ярк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0212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C0212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309F"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внеурочной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309F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line="275" w:lineRule="auto"/>
        <w:ind w:right="-5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021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021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0212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0212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D04" w:rsidRPr="00C02126" w:rsidRDefault="00735AA3" w:rsidP="002E4D04">
      <w:pPr>
        <w:pStyle w:val="Default"/>
        <w:spacing w:line="360" w:lineRule="auto"/>
        <w:jc w:val="both"/>
      </w:pPr>
      <w:r w:rsidRPr="00C02126">
        <w:rPr>
          <w:rFonts w:eastAsia="Times New Roman"/>
          <w:b/>
          <w:bCs/>
        </w:rPr>
        <w:t>Це</w:t>
      </w:r>
      <w:r w:rsidRPr="00C02126">
        <w:rPr>
          <w:rFonts w:eastAsia="Times New Roman"/>
          <w:b/>
          <w:bCs/>
          <w:w w:val="99"/>
        </w:rPr>
        <w:t>л</w:t>
      </w:r>
      <w:r w:rsidRPr="00C02126">
        <w:rPr>
          <w:rFonts w:eastAsia="Times New Roman"/>
          <w:b/>
          <w:bCs/>
        </w:rPr>
        <w:t>ь</w:t>
      </w:r>
      <w:r w:rsidRPr="00C02126">
        <w:rPr>
          <w:rFonts w:eastAsia="Times New Roman"/>
          <w:b/>
          <w:bCs/>
          <w:spacing w:val="177"/>
        </w:rPr>
        <w:t xml:space="preserve"> </w:t>
      </w:r>
      <w:r w:rsidRPr="00C02126">
        <w:rPr>
          <w:rFonts w:eastAsia="Times New Roman"/>
          <w:b/>
          <w:bCs/>
          <w:spacing w:val="1"/>
        </w:rPr>
        <w:t>н</w:t>
      </w:r>
      <w:r w:rsidRPr="00C02126">
        <w:rPr>
          <w:rFonts w:eastAsia="Times New Roman"/>
          <w:b/>
          <w:bCs/>
        </w:rPr>
        <w:t>ас</w:t>
      </w:r>
      <w:r w:rsidRPr="00C02126">
        <w:rPr>
          <w:rFonts w:eastAsia="Times New Roman"/>
          <w:b/>
          <w:bCs/>
          <w:spacing w:val="1"/>
          <w:w w:val="99"/>
        </w:rPr>
        <w:t>т</w:t>
      </w:r>
      <w:r w:rsidRPr="00C02126">
        <w:rPr>
          <w:rFonts w:eastAsia="Times New Roman"/>
          <w:b/>
          <w:bCs/>
        </w:rPr>
        <w:t>а</w:t>
      </w:r>
      <w:r w:rsidRPr="00C02126">
        <w:rPr>
          <w:rFonts w:eastAsia="Times New Roman"/>
          <w:b/>
          <w:bCs/>
          <w:w w:val="99"/>
        </w:rPr>
        <w:t>в</w:t>
      </w:r>
      <w:r w:rsidRPr="00C02126">
        <w:rPr>
          <w:rFonts w:eastAsia="Times New Roman"/>
          <w:b/>
          <w:bCs/>
          <w:spacing w:val="1"/>
        </w:rPr>
        <w:t>ни</w:t>
      </w:r>
      <w:r w:rsidRPr="00C02126">
        <w:rPr>
          <w:rFonts w:eastAsia="Times New Roman"/>
          <w:b/>
          <w:bCs/>
        </w:rPr>
        <w:t>ч</w:t>
      </w:r>
      <w:r w:rsidRPr="00C02126">
        <w:rPr>
          <w:rFonts w:eastAsia="Times New Roman"/>
          <w:b/>
          <w:bCs/>
          <w:spacing w:val="-1"/>
        </w:rPr>
        <w:t>ес</w:t>
      </w:r>
      <w:r w:rsidRPr="00C02126">
        <w:rPr>
          <w:rFonts w:eastAsia="Times New Roman"/>
          <w:b/>
          <w:bCs/>
          <w:spacing w:val="1"/>
          <w:w w:val="99"/>
        </w:rPr>
        <w:t>т</w:t>
      </w:r>
      <w:r w:rsidRPr="00C02126">
        <w:rPr>
          <w:rFonts w:eastAsia="Times New Roman"/>
          <w:b/>
          <w:bCs/>
          <w:w w:val="99"/>
        </w:rPr>
        <w:t>в</w:t>
      </w:r>
      <w:r w:rsidRPr="00C02126">
        <w:rPr>
          <w:rFonts w:eastAsia="Times New Roman"/>
          <w:b/>
          <w:bCs/>
          <w:spacing w:val="3"/>
        </w:rPr>
        <w:t>а</w:t>
      </w:r>
      <w:r w:rsidRPr="00C02126">
        <w:rPr>
          <w:rFonts w:eastAsia="Times New Roman"/>
        </w:rPr>
        <w:t>:</w:t>
      </w:r>
    </w:p>
    <w:p w:rsidR="002E4D04" w:rsidRPr="00C02126" w:rsidRDefault="002E4D04" w:rsidP="002E4D04">
      <w:pPr>
        <w:pStyle w:val="Default"/>
        <w:spacing w:line="360" w:lineRule="auto"/>
        <w:jc w:val="both"/>
      </w:pPr>
      <w:r w:rsidRPr="00C02126">
        <w:t xml:space="preserve">• максимально полное раскрытие потенциала личности </w:t>
      </w:r>
      <w:proofErr w:type="gramStart"/>
      <w:r w:rsidRPr="00C02126">
        <w:t>наставляемых</w:t>
      </w:r>
      <w:proofErr w:type="gramEnd"/>
      <w:r w:rsidRPr="00C02126">
        <w:t xml:space="preserve">; </w:t>
      </w:r>
    </w:p>
    <w:p w:rsidR="002E4D04" w:rsidRPr="00C02126" w:rsidRDefault="002E4D04" w:rsidP="002E4D04">
      <w:pPr>
        <w:pStyle w:val="Default"/>
        <w:spacing w:line="360" w:lineRule="auto"/>
        <w:jc w:val="both"/>
      </w:pPr>
      <w:r w:rsidRPr="00C02126">
        <w:t xml:space="preserve">• создание благоприятных условий для развития учащихся через оптимальную структуру </w:t>
      </w:r>
    </w:p>
    <w:p w:rsidR="002E4D04" w:rsidRPr="00C02126" w:rsidRDefault="002E4D04" w:rsidP="002E4D04">
      <w:pPr>
        <w:pStyle w:val="Default"/>
        <w:pageBreakBefore/>
        <w:spacing w:line="360" w:lineRule="auto"/>
        <w:jc w:val="both"/>
      </w:pPr>
      <w:r w:rsidRPr="00C02126">
        <w:lastRenderedPageBreak/>
        <w:t xml:space="preserve">школьного и внеклассного географического образования. </w:t>
      </w:r>
    </w:p>
    <w:p w:rsidR="002E4D04" w:rsidRPr="00C02126" w:rsidRDefault="002E4D04" w:rsidP="002E4D04">
      <w:pPr>
        <w:pStyle w:val="Default"/>
        <w:spacing w:line="360" w:lineRule="auto"/>
        <w:jc w:val="both"/>
      </w:pPr>
      <w:r w:rsidRPr="00C02126">
        <w:t xml:space="preserve">• создание условий для осознанного выбора оптимальной образовательной траектории; </w:t>
      </w:r>
    </w:p>
    <w:p w:rsidR="002E4D04" w:rsidRPr="00C02126" w:rsidRDefault="002E4D04" w:rsidP="002E4D04">
      <w:pPr>
        <w:pStyle w:val="Default"/>
        <w:spacing w:line="360" w:lineRule="auto"/>
        <w:jc w:val="both"/>
      </w:pPr>
      <w:r w:rsidRPr="00C02126">
        <w:t xml:space="preserve">• развитие гибких навыков, лидерских качеств; </w:t>
      </w:r>
    </w:p>
    <w:p w:rsidR="002E4D04" w:rsidRPr="00C02126" w:rsidRDefault="002E4D04" w:rsidP="002E4D04">
      <w:pPr>
        <w:pStyle w:val="Default"/>
        <w:spacing w:line="360" w:lineRule="auto"/>
        <w:jc w:val="both"/>
      </w:pPr>
      <w:r w:rsidRPr="00C02126">
        <w:t xml:space="preserve">Среди основных </w:t>
      </w:r>
      <w:r w:rsidRPr="00C02126">
        <w:rPr>
          <w:b/>
          <w:bCs/>
        </w:rPr>
        <w:t xml:space="preserve">задач </w:t>
      </w:r>
      <w:r w:rsidRPr="00C02126">
        <w:t xml:space="preserve">взаимодействия наставника с </w:t>
      </w:r>
      <w:proofErr w:type="gramStart"/>
      <w:r w:rsidRPr="00C02126">
        <w:t>наставляемыми</w:t>
      </w:r>
      <w:proofErr w:type="gramEnd"/>
      <w:r w:rsidRPr="00C02126">
        <w:t xml:space="preserve">: </w:t>
      </w:r>
    </w:p>
    <w:p w:rsidR="002E4D04" w:rsidRPr="00C02126" w:rsidRDefault="002E4D04" w:rsidP="002E4D04">
      <w:pPr>
        <w:pStyle w:val="Default"/>
        <w:spacing w:line="360" w:lineRule="auto"/>
        <w:jc w:val="both"/>
      </w:pPr>
      <w:r w:rsidRPr="00C02126">
        <w:t xml:space="preserve">- помощь в реализации потенциала; </w:t>
      </w:r>
    </w:p>
    <w:p w:rsidR="002E4D04" w:rsidRPr="00C02126" w:rsidRDefault="002E4D04" w:rsidP="002E4D04">
      <w:pPr>
        <w:pStyle w:val="Default"/>
        <w:spacing w:line="360" w:lineRule="auto"/>
        <w:jc w:val="both"/>
      </w:pPr>
      <w:r w:rsidRPr="00C02126">
        <w:t xml:space="preserve">- развитие общего кругозора, интеллекта и творческих наклонностей; </w:t>
      </w:r>
    </w:p>
    <w:p w:rsidR="002E4D04" w:rsidRPr="00C02126" w:rsidRDefault="002E4D04" w:rsidP="002E4D04">
      <w:pPr>
        <w:pStyle w:val="Default"/>
        <w:spacing w:line="360" w:lineRule="auto"/>
        <w:jc w:val="both"/>
      </w:pPr>
      <w:r w:rsidRPr="00C02126">
        <w:t xml:space="preserve">- формирование мотивации приобретения дополнительных знаний по географии; </w:t>
      </w:r>
    </w:p>
    <w:p w:rsidR="002E4D04" w:rsidRPr="00C02126" w:rsidRDefault="002E4D04" w:rsidP="002E4D04">
      <w:pPr>
        <w:pStyle w:val="Default"/>
        <w:spacing w:line="360" w:lineRule="auto"/>
        <w:jc w:val="both"/>
      </w:pPr>
      <w:r w:rsidRPr="00C02126">
        <w:t xml:space="preserve">- отбор среди различных систем обучения тех методов и приѐмов, которые способствуют развитию самостоятельности мышления, инициативности и творчества; </w:t>
      </w:r>
    </w:p>
    <w:p w:rsidR="002E4D04" w:rsidRPr="00C02126" w:rsidRDefault="002E4D04" w:rsidP="002E4D04">
      <w:pPr>
        <w:pStyle w:val="Default"/>
        <w:spacing w:line="360" w:lineRule="auto"/>
        <w:jc w:val="both"/>
      </w:pPr>
      <w:r w:rsidRPr="00C02126">
        <w:t xml:space="preserve">- обеспечение возможности творческой самореализации личности в различных видах деятельности; </w:t>
      </w:r>
    </w:p>
    <w:p w:rsidR="002E4D04" w:rsidRPr="00C02126" w:rsidRDefault="002E4D04" w:rsidP="002E4D04">
      <w:pPr>
        <w:pStyle w:val="Default"/>
        <w:spacing w:line="360" w:lineRule="auto"/>
        <w:jc w:val="both"/>
      </w:pPr>
      <w:proofErr w:type="gramStart"/>
      <w:r w:rsidRPr="00C02126">
        <w:t xml:space="preserve">- улучшение показателей школы в образовательной, </w:t>
      </w:r>
      <w:proofErr w:type="spellStart"/>
      <w:r w:rsidRPr="00C02126">
        <w:t>социокультурной</w:t>
      </w:r>
      <w:proofErr w:type="spellEnd"/>
      <w:r w:rsidRPr="00C02126">
        <w:t xml:space="preserve">, сферах; </w:t>
      </w:r>
      <w:proofErr w:type="gramEnd"/>
    </w:p>
    <w:p w:rsidR="002E4D04" w:rsidRPr="00C02126" w:rsidRDefault="002E4D04" w:rsidP="002E4D04">
      <w:pPr>
        <w:pStyle w:val="Default"/>
        <w:spacing w:line="360" w:lineRule="auto"/>
        <w:jc w:val="both"/>
      </w:pPr>
      <w:r w:rsidRPr="00C02126">
        <w:t xml:space="preserve">- подготовка </w:t>
      </w:r>
      <w:proofErr w:type="gramStart"/>
      <w:r w:rsidRPr="00C02126">
        <w:t>наставляемых</w:t>
      </w:r>
      <w:proofErr w:type="gramEnd"/>
      <w:r w:rsidRPr="00C02126">
        <w:t xml:space="preserve"> к самостоятельной, осознанной и социально продуктивной деятельности в современном мире; </w:t>
      </w:r>
    </w:p>
    <w:p w:rsidR="00B11CBE" w:rsidRPr="00C02126" w:rsidRDefault="002E4D04" w:rsidP="002E4D04">
      <w:pPr>
        <w:widowControl w:val="0"/>
        <w:spacing w:before="6" w:line="275" w:lineRule="auto"/>
        <w:ind w:right="-1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- раскрытие личностного, творческого, профессионального потенциала обучающегося, поддержка формирования и реализации индивидуальной образовательной траектории.</w:t>
      </w:r>
    </w:p>
    <w:p w:rsidR="00B11CBE" w:rsidRPr="00C02126" w:rsidRDefault="00B11CBE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D04" w:rsidRPr="00C02126" w:rsidRDefault="00735AA3">
      <w:pPr>
        <w:widowControl w:val="0"/>
        <w:spacing w:line="275" w:lineRule="auto"/>
        <w:ind w:left="706" w:right="312" w:hanging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bookmarkEnd w:id="1"/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0212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E4D04"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сентября 202</w:t>
      </w:r>
      <w:r w:rsidR="0075309F"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E4D04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сентябрь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5309F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E4D04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:rsidR="00B11CBE" w:rsidRPr="00C02126" w:rsidRDefault="00735AA3">
      <w:pPr>
        <w:widowControl w:val="0"/>
        <w:spacing w:line="275" w:lineRule="auto"/>
        <w:ind w:left="706" w:right="312" w:hanging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ремленн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11CBE" w:rsidRPr="00C02126" w:rsidRDefault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B11CBE" w:rsidRPr="00C02126" w:rsidRDefault="00735AA3">
      <w:pPr>
        <w:widowControl w:val="0"/>
        <w:spacing w:before="45" w:line="275" w:lineRule="auto"/>
        <w:ind w:right="71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0212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</w:t>
      </w:r>
      <w:r w:rsidRPr="00C021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</w:t>
      </w:r>
      <w:r w:rsidRPr="00C0212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</w:t>
      </w:r>
      <w:r w:rsidRPr="00C02126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д</w:t>
      </w:r>
      <w:r w:rsidRPr="00C0212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</w:t>
      </w:r>
      <w:r w:rsidRPr="00C021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C0212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</w:rPr>
        <w:t>в</w:t>
      </w:r>
      <w:r w:rsidRPr="00C021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C0212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</w:rPr>
        <w:t xml:space="preserve"> </w:t>
      </w:r>
      <w:r w:rsidRPr="00C021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</w:t>
      </w:r>
      <w:r w:rsidRPr="00C0212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а</w:t>
      </w:r>
      <w:r w:rsidRPr="00C021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</w:t>
      </w:r>
      <w:r w:rsidRPr="00C02126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u w:val="single"/>
        </w:rPr>
        <w:t>и</w:t>
      </w:r>
      <w:r w:rsidRPr="00C0212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</w:rPr>
        <w:t>з</w:t>
      </w:r>
      <w:r w:rsidRPr="00C021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C02126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ц</w:t>
      </w:r>
      <w:r w:rsidRPr="00C02126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u w:val="single"/>
        </w:rPr>
        <w:t>ии</w:t>
      </w:r>
      <w:r w:rsidRPr="00C02126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u w:val="single"/>
        </w:rPr>
        <w:t xml:space="preserve"> </w:t>
      </w:r>
      <w:r w:rsidRPr="00C0212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ке</w:t>
      </w:r>
      <w:r w:rsidRPr="00C02126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й</w:t>
      </w:r>
      <w:r w:rsidRPr="00C021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Pr="00C0212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а</w:t>
      </w:r>
      <w:r w:rsidRPr="00C0212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75309F" w:rsidRPr="00C02126" w:rsidRDefault="00735AA3">
      <w:pPr>
        <w:widowControl w:val="0"/>
        <w:spacing w:before="41" w:line="275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11CBE" w:rsidRPr="00C02126" w:rsidRDefault="00735AA3">
      <w:pPr>
        <w:widowControl w:val="0"/>
        <w:spacing w:before="41" w:line="275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309F" w:rsidRPr="00C02126" w:rsidRDefault="00735AA3">
      <w:pPr>
        <w:widowControl w:val="0"/>
        <w:spacing w:line="275" w:lineRule="auto"/>
        <w:ind w:right="4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Pr="00C02126" w:rsidRDefault="00735AA3">
      <w:pPr>
        <w:widowControl w:val="0"/>
        <w:spacing w:line="275" w:lineRule="auto"/>
        <w:ind w:right="4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мым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309F" w:rsidRPr="00C02126" w:rsidRDefault="00735AA3">
      <w:pPr>
        <w:widowControl w:val="0"/>
        <w:spacing w:line="278" w:lineRule="auto"/>
        <w:ind w:right="2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11CBE" w:rsidRPr="00C02126" w:rsidRDefault="00735AA3">
      <w:pPr>
        <w:widowControl w:val="0"/>
        <w:spacing w:line="278" w:lineRule="auto"/>
        <w:ind w:right="2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309F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 w:rsidP="002A0E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9_0"/>
      <w:bookmarkEnd w:id="2"/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B11CBE" w:rsidRPr="00C02126" w:rsidRDefault="00735AA3">
      <w:pPr>
        <w:widowControl w:val="0"/>
        <w:spacing w:line="277" w:lineRule="auto"/>
        <w:ind w:right="-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021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021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0212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 w:rsidRPr="00C021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021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0212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ляемо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line="275" w:lineRule="auto"/>
        <w:ind w:right="48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Pr="00C02126" w:rsidRDefault="00735AA3">
      <w:pPr>
        <w:widowControl w:val="0"/>
        <w:spacing w:line="275" w:lineRule="auto"/>
        <w:ind w:right="7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к; 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021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1CBE" w:rsidRPr="00C02126" w:rsidRDefault="00735AA3">
      <w:pPr>
        <w:widowControl w:val="0"/>
        <w:tabs>
          <w:tab w:val="left" w:pos="1920"/>
          <w:tab w:val="left" w:pos="3047"/>
          <w:tab w:val="left" w:pos="4477"/>
          <w:tab w:val="left" w:pos="5542"/>
          <w:tab w:val="left" w:pos="5954"/>
          <w:tab w:val="left" w:pos="7309"/>
          <w:tab w:val="left" w:pos="9150"/>
        </w:tabs>
        <w:spacing w:before="39" w:line="278" w:lineRule="auto"/>
        <w:ind w:left="721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0212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выкам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мым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Pr="00C02126" w:rsidRDefault="00735A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Pr="00C0212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Pr="00C02126" w:rsidRDefault="00735AA3">
      <w:pPr>
        <w:widowControl w:val="0"/>
        <w:spacing w:before="37" w:line="275" w:lineRule="auto"/>
        <w:ind w:left="721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Pr="00C02126" w:rsidRDefault="00735AA3">
      <w:pPr>
        <w:widowControl w:val="0"/>
        <w:spacing w:before="1" w:line="275" w:lineRule="auto"/>
        <w:ind w:left="721" w:right="-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0212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0212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0212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каже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0212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021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C0212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C021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0212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before="5" w:line="275" w:lineRule="auto"/>
        <w:ind w:right="-5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0212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021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ик, мет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B11CBE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11CBE" w:rsidRPr="00C02126" w:rsidRDefault="00B11C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tabs>
          <w:tab w:val="left" w:pos="3328"/>
        </w:tabs>
        <w:spacing w:line="275" w:lineRule="auto"/>
        <w:ind w:right="-3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0212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5309F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ые</w:t>
      </w:r>
      <w:r w:rsidRPr="00C0212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309F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0212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таты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="0075309F" w:rsidRPr="00C02126">
        <w:rPr>
          <w:rFonts w:ascii="Times New Roman" w:eastAsia="Times New Roman" w:hAnsi="Times New Roman" w:cs="Times New Roman"/>
          <w:i/>
          <w:color w:val="000000"/>
          <w:spacing w:val="-2"/>
          <w:w w:val="99"/>
          <w:sz w:val="24"/>
          <w:szCs w:val="24"/>
        </w:rPr>
        <w:t>Колдаева</w:t>
      </w:r>
      <w:proofErr w:type="spellEnd"/>
      <w:r w:rsidR="0075309F" w:rsidRPr="00C02126">
        <w:rPr>
          <w:rFonts w:ascii="Times New Roman" w:eastAsia="Times New Roman" w:hAnsi="Times New Roman" w:cs="Times New Roman"/>
          <w:i/>
          <w:color w:val="000000"/>
          <w:spacing w:val="-2"/>
          <w:w w:val="99"/>
          <w:sz w:val="24"/>
          <w:szCs w:val="24"/>
        </w:rPr>
        <w:t xml:space="preserve"> Дарья, Кузьмина Александра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11CBE" w:rsidRPr="00C02126" w:rsidRDefault="00735AA3">
      <w:pPr>
        <w:widowControl w:val="0"/>
        <w:tabs>
          <w:tab w:val="left" w:pos="831"/>
        </w:tabs>
        <w:spacing w:line="275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5309F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021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309F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4B0C"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МБОУСОШ №</w:t>
      </w:r>
      <w:r w:rsidR="0075309F"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6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0212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0212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C021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мпиа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C021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021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021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5309F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021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5309F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C021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B11CBE">
      <w:pPr>
        <w:spacing w:after="6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 w:rsidP="002A0EC8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ва:</w:t>
      </w:r>
    </w:p>
    <w:p w:rsidR="00B11CBE" w:rsidRPr="00C02126" w:rsidRDefault="006D40EF">
      <w:pPr>
        <w:widowControl w:val="0"/>
        <w:tabs>
          <w:tab w:val="left" w:pos="850"/>
        </w:tabs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0EF">
        <w:rPr>
          <w:rFonts w:ascii="Times New Roman" w:hAnsi="Times New Roman" w:cs="Times New Roman"/>
          <w:noProof/>
          <w:sz w:val="24"/>
          <w:szCs w:val="24"/>
        </w:rPr>
        <w:pict>
          <v:shape id="drawingObject1" o:spid="_x0000_s1026" style="position:absolute;left:0;text-align:left;margin-left:97.95pt;margin-top:.4pt;width:456.4pt;height:15.85pt;z-index:-251648512;visibility:visible;mso-position-horizontal-relative:page" coordsize="5796406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" o:allowincell="f" adj="0,,0" path="m,l,201167r5796406,l5796406,,,xe" stroked="f">
            <v:stroke joinstyle="round"/>
            <v:formulas/>
            <v:path arrowok="t" o:connecttype="segments" textboxrect="0,0,5796406,201167"/>
            <w10:wrap anchorx="page"/>
          </v:shape>
        </w:pic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="00735AA3"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5AA3"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="00735AA3"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11CBE" w:rsidRPr="00C02126" w:rsidRDefault="00735AA3">
      <w:pPr>
        <w:widowControl w:val="0"/>
        <w:spacing w:before="41" w:line="275" w:lineRule="auto"/>
        <w:ind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021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021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C021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5309F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ых</w:t>
      </w:r>
      <w:r w:rsidRPr="00C021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021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0212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C021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tabs>
          <w:tab w:val="left" w:pos="2452"/>
        </w:tabs>
        <w:spacing w:line="277" w:lineRule="auto"/>
        <w:ind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021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5309F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5309F" w:rsidRPr="00C0212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line="275" w:lineRule="auto"/>
        <w:ind w:right="-4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021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C021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021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021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 w:rsidP="002A0EC8">
      <w:pPr>
        <w:widowControl w:val="0"/>
        <w:tabs>
          <w:tab w:val="left" w:pos="3313"/>
        </w:tabs>
        <w:spacing w:line="275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021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11CBE" w:rsidRPr="00C02126" w:rsidRDefault="00735AA3">
      <w:pPr>
        <w:widowControl w:val="0"/>
        <w:spacing w:line="240" w:lineRule="auto"/>
        <w:ind w:left="5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0_0"/>
      <w:bookmarkEnd w:id="3"/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ва:</w:t>
      </w:r>
    </w:p>
    <w:p w:rsidR="00B11CBE" w:rsidRPr="00C02126" w:rsidRDefault="00735AA3">
      <w:pPr>
        <w:widowControl w:val="0"/>
        <w:spacing w:before="36" w:line="275" w:lineRule="auto"/>
        <w:ind w:left="470" w:right="1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0212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 w:rsidRPr="00C0212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11CBE" w:rsidRPr="00C02126" w:rsidRDefault="00735AA3">
      <w:pPr>
        <w:widowControl w:val="0"/>
        <w:spacing w:before="5" w:line="240" w:lineRule="auto"/>
        <w:ind w:left="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0212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before="42" w:line="240" w:lineRule="auto"/>
        <w:ind w:left="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0212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5309F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ых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before="41" w:line="275" w:lineRule="auto"/>
        <w:ind w:left="470" w:right="2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0212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 w:rsidRPr="00C0212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B11CBE">
      <w:pPr>
        <w:spacing w:after="12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40" w:lineRule="auto"/>
        <w:ind w:left="16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нас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11CBE" w:rsidRPr="00C02126" w:rsidRDefault="00B11CB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971"/>
        <w:gridCol w:w="1988"/>
        <w:gridCol w:w="2549"/>
      </w:tblGrid>
      <w:tr w:rsidR="00B11CBE" w:rsidRPr="00C02126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8" w:lineRule="auto"/>
              <w:ind w:left="93" w:right="1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2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1CBE" w:rsidRPr="00C02126">
        <w:trPr>
          <w:cantSplit/>
          <w:trHeight w:hRule="exact" w:val="28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5309F" w:rsidP="0075309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5309F">
            <w:pPr>
              <w:widowControl w:val="0"/>
              <w:spacing w:before="1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</w:tc>
      </w:tr>
      <w:tr w:rsidR="00B11CBE" w:rsidRPr="00C02126">
        <w:trPr>
          <w:cantSplit/>
          <w:trHeight w:hRule="exact" w:val="249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6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6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B11CBE" w:rsidRPr="00C02126" w:rsidRDefault="00735AA3">
            <w:pPr>
              <w:widowControl w:val="0"/>
              <w:spacing w:line="241" w:lineRule="auto"/>
              <w:ind w:left="110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1CBE" w:rsidRPr="00C02126" w:rsidRDefault="00735AA3">
            <w:pPr>
              <w:widowControl w:val="0"/>
              <w:spacing w:line="238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1CBE" w:rsidRPr="00C02126" w:rsidRDefault="00735AA3">
            <w:pPr>
              <w:widowControl w:val="0"/>
              <w:spacing w:line="237" w:lineRule="auto"/>
              <w:ind w:left="110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B11CBE" w:rsidRPr="00C02126" w:rsidRDefault="00735AA3">
            <w:pPr>
              <w:widowControl w:val="0"/>
              <w:spacing w:before="5" w:line="237" w:lineRule="auto"/>
              <w:ind w:left="110"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5309F" w:rsidP="00C24B0C">
            <w:pPr>
              <w:widowControl w:val="0"/>
              <w:spacing w:before="6" w:line="237" w:lineRule="auto"/>
              <w:ind w:left="239" w:right="119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5309F">
            <w:pPr>
              <w:widowControl w:val="0"/>
              <w:spacing w:before="6" w:line="237" w:lineRule="auto"/>
              <w:ind w:left="244" w:right="199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75309F" w:rsidRPr="00C02126" w:rsidRDefault="0075309F">
            <w:pPr>
              <w:widowControl w:val="0"/>
              <w:spacing w:before="6" w:line="237" w:lineRule="auto"/>
              <w:ind w:left="244" w:right="199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Колдаева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75309F" w:rsidRPr="00C02126" w:rsidRDefault="0075309F">
            <w:pPr>
              <w:widowControl w:val="0"/>
              <w:spacing w:before="6" w:line="237" w:lineRule="auto"/>
              <w:ind w:left="244" w:right="199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Александра</w:t>
            </w:r>
          </w:p>
        </w:tc>
      </w:tr>
      <w:tr w:rsidR="00B11CBE" w:rsidRPr="00C02126" w:rsidTr="0075309F">
        <w:trPr>
          <w:cantSplit/>
          <w:trHeight w:hRule="exact" w:val="118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  <w:p w:rsidR="00B11CBE" w:rsidRPr="00C02126" w:rsidRDefault="00735AA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5309F" w:rsidP="0075309F">
            <w:pPr>
              <w:widowControl w:val="0"/>
              <w:spacing w:before="1" w:line="242" w:lineRule="auto"/>
              <w:ind w:left="753" w:right="109" w:hanging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09F" w:rsidRPr="00C02126" w:rsidRDefault="0075309F" w:rsidP="0075309F">
            <w:pPr>
              <w:widowControl w:val="0"/>
              <w:spacing w:before="6" w:line="237" w:lineRule="auto"/>
              <w:ind w:left="244" w:right="199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75309F" w:rsidRPr="00C02126" w:rsidRDefault="0075309F" w:rsidP="0075309F">
            <w:pPr>
              <w:widowControl w:val="0"/>
              <w:spacing w:before="6" w:line="237" w:lineRule="auto"/>
              <w:ind w:left="244" w:right="199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Колдаева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B11CBE" w:rsidRPr="00C02126" w:rsidRDefault="0075309F" w:rsidP="0075309F">
            <w:pPr>
              <w:widowControl w:val="0"/>
              <w:spacing w:before="1" w:line="242" w:lineRule="auto"/>
              <w:ind w:left="244" w:right="199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Александра</w:t>
            </w:r>
          </w:p>
        </w:tc>
      </w:tr>
    </w:tbl>
    <w:p w:rsidR="00B11CBE" w:rsidRPr="00C02126" w:rsidRDefault="00B11CBE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75" w:lineRule="auto"/>
        <w:ind w:left="110" w:right="-5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 w:rsidRPr="00C0212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021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ляем</w:t>
      </w:r>
      <w:r w:rsidRPr="00C0212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021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 w:rsidRPr="00C0212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B11CBE">
      <w:pPr>
        <w:spacing w:after="13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40" w:lineRule="auto"/>
        <w:ind w:left="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:</w:t>
      </w:r>
    </w:p>
    <w:p w:rsidR="00B11CBE" w:rsidRPr="00C02126" w:rsidRDefault="00B11CBE">
      <w:pPr>
        <w:spacing w:after="1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75" w:lineRule="auto"/>
        <w:ind w:left="110" w:right="-5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021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="00B9132A"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Колдаева</w:t>
      </w:r>
      <w:proofErr w:type="spellEnd"/>
      <w:r w:rsidR="00B9132A"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Дарья и Кузьмина Александра</w:t>
      </w:r>
      <w:proofErr w:type="gramStart"/>
      <w:r w:rsidR="0022454B"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9132A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1CBE" w:rsidRPr="00C02126" w:rsidRDefault="00B11CBE">
      <w:pPr>
        <w:spacing w:line="9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98"/>
        <w:gridCol w:w="1560"/>
        <w:gridCol w:w="4216"/>
      </w:tblGrid>
      <w:tr w:rsidR="00B11CBE" w:rsidRPr="00C02126" w:rsidTr="00B9132A">
        <w:trPr>
          <w:cantSplit/>
          <w:trHeight w:hRule="exact" w:val="495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 w:rsidP="00B9132A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еро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ят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9132A">
            <w:pPr>
              <w:widowControl w:val="0"/>
              <w:spacing w:before="1" w:line="240" w:lineRule="auto"/>
              <w:ind w:left="18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Результат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Конкурс «Кто, если не мы?»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5 декабря 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 место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>
            <w:pPr>
              <w:widowControl w:val="0"/>
              <w:spacing w:before="1" w:line="242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Конкурс «Время добра»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 место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Конкурс «Пусть будет зелёной планета»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01 октября 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 место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Конкурс рисунков «Озёра мечты»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25 сентября 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Тихоокеанские школы, направление Экология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Конкурс рисунка «Дальневосточный леопард»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Конкурс рисунка «Амурский тигр»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Олимпиада «Старт с АПО»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22-23 сентября 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Призеры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Экодиктант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16 сентября 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</w:t>
            </w:r>
          </w:p>
        </w:tc>
      </w:tr>
      <w:tr w:rsidR="00B9132A" w:rsidRPr="00C02126" w:rsidTr="00B9132A">
        <w:trPr>
          <w:cantSplit/>
          <w:trHeight w:hRule="exact" w:val="894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Конкурс проектов по защите и охране животного мира РФ «Мы в ответе за тех, кого приручили»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20 ноября 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 место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Экодиктант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24 ноября 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«Ближе к </w:t>
            </w:r>
            <w:proofErr w:type="gramStart"/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Дальнему</w:t>
            </w:r>
            <w:proofErr w:type="gramEnd"/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Призеры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Олимпиада «Океан Знаний»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Олимпиада «Бельчонок»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3 декабря 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Призеры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ОРМО г. Томск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декабрь-январь 2023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Олимпиада «Гранит науки»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Олимпиада ПГНИУ «Юные таланты»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Призеры</w:t>
            </w:r>
          </w:p>
        </w:tc>
      </w:tr>
      <w:tr w:rsidR="00B9132A" w:rsidRPr="00C02126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окружающему миру и экологии </w:t>
            </w:r>
            <w:proofErr w:type="spellStart"/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9E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hAnsi="Times New Roman" w:cs="Times New Roman"/>
                <w:sz w:val="24"/>
                <w:szCs w:val="24"/>
              </w:rPr>
              <w:t>31.01.-27.02.23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32A" w:rsidRPr="00C02126" w:rsidRDefault="00B9132A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Победители</w:t>
            </w:r>
          </w:p>
        </w:tc>
      </w:tr>
    </w:tbl>
    <w:p w:rsidR="00476C67" w:rsidRDefault="00476C67" w:rsidP="00B9132A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page_11_0"/>
      <w:bookmarkEnd w:id="4"/>
    </w:p>
    <w:p w:rsidR="00B11CBE" w:rsidRPr="00C02126" w:rsidRDefault="00B9132A" w:rsidP="00B913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Колдаева</w:t>
      </w:r>
      <w:proofErr w:type="spellEnd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и Кузьмина Александра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35AA3"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35AA3"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 w:rsidR="0022454B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«Роль учеников в жизни школы»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132A" w:rsidRPr="00C02126" w:rsidRDefault="00B9132A" w:rsidP="00B913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CBE" w:rsidRPr="00C02126" w:rsidRDefault="00735AA3">
      <w:pPr>
        <w:widowControl w:val="0"/>
        <w:spacing w:line="240" w:lineRule="auto"/>
        <w:ind w:left="39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2_0"/>
      <w:bookmarkEnd w:id="5"/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11CBE" w:rsidRPr="00C02126" w:rsidRDefault="00B11CB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78" w:lineRule="auto"/>
        <w:ind w:right="36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B9132A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ых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B9132A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C021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1CBE" w:rsidRPr="00C02126" w:rsidRDefault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тремле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Pr="00C02126" w:rsidRDefault="00735AA3">
      <w:pPr>
        <w:widowControl w:val="0"/>
        <w:spacing w:before="38" w:line="275" w:lineRule="auto"/>
        <w:ind w:right="6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Pr="00C02126" w:rsidRDefault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before="41" w:line="275" w:lineRule="auto"/>
        <w:ind w:right="32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B9132A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9132A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тены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32A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B9132A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лили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ш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line="278" w:lineRule="auto"/>
        <w:ind w:right="32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021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1CBE" w:rsidRPr="00C02126" w:rsidRDefault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before="37" w:line="275" w:lineRule="auto"/>
        <w:ind w:right="103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7" w:name="_page_14_0"/>
      <w:bookmarkEnd w:id="6"/>
    </w:p>
    <w:p w:rsidR="00B11CBE" w:rsidRPr="00C02126" w:rsidRDefault="00B11CBE">
      <w:pPr>
        <w:spacing w:after="11" w:line="18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735AA3" w:rsidP="00B9132A">
      <w:pPr>
        <w:widowControl w:val="0"/>
        <w:spacing w:line="313" w:lineRule="auto"/>
        <w:ind w:left="3844" w:right="4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15_0"/>
      <w:bookmarkEnd w:id="7"/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11CBE" w:rsidRPr="00C02126" w:rsidRDefault="00B11CBE">
      <w:pPr>
        <w:spacing w:after="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38" w:lineRule="auto"/>
        <w:ind w:left="2625" w:right="1007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ались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а?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  <w:r w:rsidRPr="00C021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</w:t>
      </w:r>
    </w:p>
    <w:p w:rsidR="00B11CBE" w:rsidRPr="00C02126" w:rsidRDefault="00735AA3">
      <w:pPr>
        <w:widowControl w:val="0"/>
        <w:tabs>
          <w:tab w:val="left" w:pos="2625"/>
          <w:tab w:val="left" w:pos="9828"/>
        </w:tabs>
        <w:spacing w:before="47" w:line="240" w:lineRule="auto"/>
        <w:ind w:left="19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40" w:lineRule="auto"/>
        <w:ind w:left="1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аллах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лл,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B11CB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2"/>
        <w:gridCol w:w="466"/>
        <w:gridCol w:w="467"/>
        <w:gridCol w:w="472"/>
        <w:gridCol w:w="461"/>
        <w:gridCol w:w="475"/>
        <w:gridCol w:w="466"/>
        <w:gridCol w:w="470"/>
        <w:gridCol w:w="470"/>
        <w:gridCol w:w="466"/>
        <w:gridCol w:w="468"/>
      </w:tblGrid>
      <w:tr w:rsidR="00B11CBE" w:rsidRPr="00C02126">
        <w:trPr>
          <w:cantSplit/>
          <w:trHeight w:hRule="exact" w:val="638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tabs>
                <w:tab w:val="left" w:pos="2126"/>
              </w:tabs>
              <w:spacing w:before="1" w:line="238" w:lineRule="auto"/>
              <w:ind w:left="4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даемая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 w:rsidRPr="00C02126">
        <w:trPr>
          <w:cantSplit/>
          <w:trHeight w:hRule="exact" w:val="643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tabs>
                <w:tab w:val="left" w:pos="2126"/>
                <w:tab w:val="left" w:pos="3543"/>
              </w:tabs>
              <w:spacing w:before="6" w:line="237" w:lineRule="auto"/>
              <w:ind w:left="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 w:rsidRPr="00C02126">
        <w:trPr>
          <w:cantSplit/>
          <w:trHeight w:hRule="exact" w:val="1392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tabs>
                <w:tab w:val="left" w:pos="2126"/>
              </w:tabs>
              <w:spacing w:before="6" w:line="240" w:lineRule="auto"/>
              <w:ind w:left="4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  <w:p w:rsidR="00B11CBE" w:rsidRPr="00C02126" w:rsidRDefault="00735AA3">
            <w:pPr>
              <w:widowControl w:val="0"/>
              <w:tabs>
                <w:tab w:val="left" w:pos="2837"/>
              </w:tabs>
              <w:spacing w:line="242" w:lineRule="auto"/>
              <w:ind w:left="4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ква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ми)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 w:rsidRPr="00C02126">
        <w:trPr>
          <w:cantSplit/>
          <w:trHeight w:hRule="exact" w:val="839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tabs>
                <w:tab w:val="left" w:pos="2126"/>
              </w:tabs>
              <w:spacing w:before="1" w:line="239" w:lineRule="auto"/>
              <w:ind w:left="4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даемая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 w:rsidRPr="00C02126">
        <w:trPr>
          <w:cantSplit/>
          <w:trHeight w:hRule="exact" w:val="1118"/>
        </w:trPr>
        <w:tc>
          <w:tcPr>
            <w:tcW w:w="47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6" w:line="238" w:lineRule="auto"/>
              <w:ind w:left="4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3689B"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</w:p>
          <w:p w:rsidR="00B11CBE" w:rsidRPr="00C02126" w:rsidRDefault="00735AA3">
            <w:pPr>
              <w:widowControl w:val="0"/>
              <w:spacing w:line="24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B11CBE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 w:rsidRPr="00C02126">
        <w:trPr>
          <w:cantSplit/>
          <w:trHeight w:hRule="exact" w:val="888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tabs>
                <w:tab w:val="left" w:pos="2837"/>
              </w:tabs>
              <w:spacing w:before="1" w:line="239" w:lineRule="auto"/>
              <w:ind w:left="4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6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6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6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6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6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6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6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6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6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6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 w:rsidRPr="00C02126">
        <w:trPr>
          <w:cantSplit/>
          <w:trHeight w:hRule="exact" w:val="647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tabs>
                <w:tab w:val="left" w:pos="1411"/>
              </w:tabs>
              <w:spacing w:before="1" w:line="237" w:lineRule="auto"/>
              <w:ind w:left="4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8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8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8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8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8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8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8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8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8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8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 w:rsidRPr="00C02126">
        <w:trPr>
          <w:cantSplit/>
          <w:trHeight w:hRule="exact" w:val="561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7" w:lineRule="auto"/>
              <w:ind w:left="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емая вкл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оцесс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 w:rsidRPr="00C02126">
        <w:trPr>
          <w:cantSplit/>
          <w:trHeight w:hRule="exact" w:val="643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tabs>
                <w:tab w:val="left" w:pos="2126"/>
              </w:tabs>
              <w:spacing w:before="1" w:line="238" w:lineRule="auto"/>
              <w:ind w:left="4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spacing w:after="4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E" w:rsidRPr="00C02126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</w:tbl>
    <w:p w:rsidR="00B11CBE" w:rsidRPr="00C02126" w:rsidRDefault="00735AA3" w:rsidP="0073689B">
      <w:pPr>
        <w:widowControl w:val="0"/>
        <w:spacing w:before="54" w:line="240" w:lineRule="auto"/>
        <w:ind w:right="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и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 w:rsidP="0073689B">
      <w:pPr>
        <w:widowControl w:val="0"/>
        <w:spacing w:line="241" w:lineRule="auto"/>
        <w:ind w:right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 w:rsidRPr="00C0212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ТИЖ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B11CBE" w:rsidRPr="00C02126" w:rsidRDefault="00B11CBE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1"/>
        <w:gridCol w:w="994"/>
        <w:gridCol w:w="994"/>
        <w:gridCol w:w="988"/>
        <w:gridCol w:w="994"/>
        <w:gridCol w:w="994"/>
      </w:tblGrid>
      <w:tr w:rsidR="00B11CBE" w:rsidRPr="00C02126">
        <w:trPr>
          <w:cantSplit/>
          <w:trHeight w:hRule="exact" w:val="1944"/>
        </w:trPr>
        <w:tc>
          <w:tcPr>
            <w:tcW w:w="4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tabs>
                <w:tab w:val="left" w:pos="1210"/>
                <w:tab w:val="left" w:pos="2026"/>
                <w:tab w:val="left" w:pos="2602"/>
              </w:tabs>
              <w:spacing w:before="1" w:line="237" w:lineRule="auto"/>
              <w:ind w:left="571" w:right="532" w:hanging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B11CBE" w:rsidRPr="00C02126" w:rsidRDefault="00735AA3">
            <w:pPr>
              <w:widowControl w:val="0"/>
              <w:tabs>
                <w:tab w:val="left" w:pos="2357"/>
                <w:tab w:val="left" w:pos="2986"/>
              </w:tabs>
              <w:spacing w:before="10" w:line="237" w:lineRule="auto"/>
              <w:ind w:left="9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B11CBE" w:rsidRPr="00C02126" w:rsidRDefault="00735AA3">
            <w:pPr>
              <w:widowControl w:val="0"/>
              <w:tabs>
                <w:tab w:val="left" w:pos="2026"/>
              </w:tabs>
              <w:spacing w:line="241" w:lineRule="auto"/>
              <w:ind w:left="9" w:right="291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B11CBE" w:rsidRPr="00C02126" w:rsidRDefault="00735AA3">
            <w:pPr>
              <w:widowControl w:val="0"/>
              <w:spacing w:line="249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1" w:line="237" w:lineRule="auto"/>
              <w:ind w:left="4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1" w:line="275" w:lineRule="auto"/>
              <w:ind w:left="4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</w:p>
        </w:tc>
      </w:tr>
    </w:tbl>
    <w:p w:rsidR="00B11CBE" w:rsidRPr="00C02126" w:rsidRDefault="00B11C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after="15" w:line="14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9" w:name="_page_16_0"/>
      <w:bookmarkEnd w:id="8"/>
    </w:p>
    <w:p w:rsidR="00B11CBE" w:rsidRPr="00C02126" w:rsidRDefault="00B11C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after="4" w:line="16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6D40EF" w:rsidP="002A0EC8">
      <w:pPr>
        <w:widowControl w:val="0"/>
        <w:spacing w:line="240" w:lineRule="auto"/>
        <w:ind w:left="19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GoBack"/>
      <w:bookmarkEnd w:id="10"/>
      <w:r w:rsidRPr="006D40E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13" o:spid="_x0000_s1027" type="#_x0000_t202" style="position:absolute;left:0;text-align:left;margin-left:97.5pt;margin-top:-80.25pt;width:469.85pt;height:80.65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31"/>
                    <w:gridCol w:w="994"/>
                    <w:gridCol w:w="994"/>
                    <w:gridCol w:w="988"/>
                    <w:gridCol w:w="994"/>
                    <w:gridCol w:w="994"/>
                  </w:tblGrid>
                  <w:tr w:rsidR="000B45B8">
                    <w:trPr>
                      <w:cantSplit/>
                      <w:trHeight w:hRule="exact" w:val="1603"/>
                    </w:trPr>
                    <w:tc>
                      <w:tcPr>
                        <w:tcW w:w="44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B45B8" w:rsidRDefault="000B45B8"/>
                    </w:tc>
                    <w:tc>
                      <w:tcPr>
                        <w:tcW w:w="99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B45B8" w:rsidRDefault="000B45B8"/>
                    </w:tc>
                    <w:tc>
                      <w:tcPr>
                        <w:tcW w:w="99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B45B8" w:rsidRDefault="000B45B8">
                        <w:pPr>
                          <w:widowControl w:val="0"/>
                          <w:spacing w:before="15" w:line="240" w:lineRule="auto"/>
                          <w:ind w:left="427" w:right="-20"/>
                          <w:rPr>
                            <w:rFonts w:ascii="Times New Roman" w:eastAsia="Times New Roman" w:hAnsi="Times New Roman" w:cs="Times New Roman"/>
                            <w:color w:val="00000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B45B8" w:rsidRDefault="000B45B8"/>
                    </w:tc>
                    <w:tc>
                      <w:tcPr>
                        <w:tcW w:w="99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B45B8" w:rsidRDefault="000B45B8"/>
                    </w:tc>
                    <w:tc>
                      <w:tcPr>
                        <w:tcW w:w="99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B45B8" w:rsidRDefault="000B45B8"/>
                    </w:tc>
                  </w:tr>
                </w:tbl>
                <w:p w:rsidR="000B45B8" w:rsidRDefault="000B45B8"/>
              </w:txbxContent>
            </v:textbox>
            <w10:wrap anchorx="page"/>
          </v:shape>
        </w:pic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35AA3"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35AA3"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35AA3"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AA3"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  <w:r w:rsidR="00735AA3"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735AA3"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35AA3"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AA3"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т]</w:t>
      </w:r>
      <w:r w:rsidR="00735AA3"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35AA3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B11CBE" w:rsidRPr="00C02126" w:rsidRDefault="00B11CBE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 w:rsidP="001A4CAE">
      <w:pPr>
        <w:widowControl w:val="0"/>
        <w:spacing w:line="279" w:lineRule="auto"/>
        <w:ind w:left="2280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17_0"/>
      <w:bookmarkEnd w:id="9"/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A4CAE"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gramEnd"/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"уч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 w:rsidP="0073689B">
      <w:pPr>
        <w:widowControl w:val="0"/>
        <w:spacing w:line="237" w:lineRule="auto"/>
        <w:ind w:left="62" w:right="2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] 2.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? 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B11CBE" w:rsidRPr="00C02126" w:rsidRDefault="00735AA3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аллах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 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алл, а 10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11CBE" w:rsidRPr="00C02126" w:rsidRDefault="00B11CBE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53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46"/>
      </w:tblGrid>
      <w:tr w:rsidR="00B11CBE" w:rsidRPr="00C02126">
        <w:trPr>
          <w:cantSplit/>
          <w:trHeight w:hRule="exact" w:val="768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38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1A4CAE"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11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 w:rsidRPr="00C02126">
        <w:trPr>
          <w:cantSplit/>
          <w:trHeight w:hRule="exact" w:val="1041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62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тере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 w:rsidRPr="00C02126">
        <w:trPr>
          <w:cantSplit/>
          <w:trHeight w:hRule="exact" w:val="1042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tabs>
                <w:tab w:val="left" w:pos="786"/>
                <w:tab w:val="left" w:pos="1971"/>
                <w:tab w:val="left" w:pos="2861"/>
              </w:tabs>
              <w:spacing w:before="102" w:line="240" w:lineRule="auto"/>
              <w:ind w:left="62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тере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 w:rsidRPr="00C02126">
        <w:trPr>
          <w:cantSplit/>
          <w:trHeight w:hRule="exact" w:val="767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2" w:lineRule="auto"/>
              <w:ind w:left="62"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 w:rsidRPr="00C02126">
        <w:trPr>
          <w:cantSplit/>
          <w:trHeight w:hRule="exact" w:val="763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37" w:lineRule="auto"/>
              <w:ind w:left="62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аетесь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 w:rsidRPr="00C02126">
        <w:trPr>
          <w:cantSplit/>
          <w:trHeight w:hRule="exact" w:val="1041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tabs>
                <w:tab w:val="left" w:pos="1788"/>
                <w:tab w:val="left" w:pos="3050"/>
                <w:tab w:val="left" w:pos="4043"/>
              </w:tabs>
              <w:spacing w:before="107" w:line="240" w:lineRule="auto"/>
              <w:ind w:left="62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11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 w:rsidRPr="00C02126">
        <w:trPr>
          <w:cantSplit/>
          <w:trHeight w:hRule="exact" w:val="768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tabs>
                <w:tab w:val="left" w:pos="527"/>
                <w:tab w:val="left" w:pos="1894"/>
                <w:tab w:val="left" w:pos="2595"/>
                <w:tab w:val="left" w:pos="3506"/>
              </w:tabs>
              <w:spacing w:before="107" w:line="237" w:lineRule="auto"/>
              <w:ind w:left="62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12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 w:rsidRPr="00C02126">
        <w:trPr>
          <w:cantSplit/>
          <w:trHeight w:hRule="exact" w:val="763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2" w:lineRule="auto"/>
              <w:ind w:left="62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 w:rsidRPr="00C02126" w:rsidTr="001A4CAE">
        <w:trPr>
          <w:cantSplit/>
          <w:trHeight w:hRule="exact" w:val="924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37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12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 w:rsidRPr="00C02126">
        <w:trPr>
          <w:cantSplit/>
          <w:trHeight w:hRule="exact" w:val="1041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38" w:lineRule="auto"/>
              <w:ind w:left="62" w:right="4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даемая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11CBE" w:rsidRPr="00C02126" w:rsidRDefault="00B11CBE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37" w:lineRule="auto"/>
        <w:ind w:left="62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C0212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0212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ы?</w:t>
      </w:r>
      <w:r w:rsidRPr="00C0212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C0212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C0212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B11CB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42" w:lineRule="auto"/>
        <w:ind w:left="62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C0212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 w:rsidRPr="00C0212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</w:t>
      </w:r>
    </w:p>
    <w:p w:rsidR="00B11CBE" w:rsidRPr="00C02126" w:rsidRDefault="00B11CB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 w:rsidP="002A0EC8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[да/не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C021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after="11" w:line="1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page_18_0"/>
      <w:bookmarkEnd w:id="11"/>
    </w:p>
    <w:p w:rsidR="00B11CBE" w:rsidRPr="00C02126" w:rsidRDefault="00735AA3">
      <w:pPr>
        <w:widowControl w:val="0"/>
        <w:spacing w:line="240" w:lineRule="auto"/>
        <w:ind w:left="33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11CBE" w:rsidRPr="00C02126" w:rsidRDefault="00B11CB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tabs>
          <w:tab w:val="left" w:pos="1555"/>
          <w:tab w:val="left" w:pos="2989"/>
          <w:tab w:val="left" w:pos="5047"/>
          <w:tab w:val="left" w:pos="5435"/>
          <w:tab w:val="left" w:pos="6299"/>
          <w:tab w:val="left" w:pos="7906"/>
        </w:tabs>
        <w:spacing w:line="275" w:lineRule="auto"/>
        <w:ind w:right="-4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1CBE" w:rsidRPr="00C02126" w:rsidRDefault="00735AA3">
      <w:pPr>
        <w:widowControl w:val="0"/>
        <w:spacing w:before="41" w:line="275" w:lineRule="auto"/>
        <w:ind w:right="-5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0212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C021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line="275" w:lineRule="auto"/>
        <w:ind w:right="-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0212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C021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1CBE" w:rsidRPr="00C02126" w:rsidRDefault="00735AA3">
      <w:pPr>
        <w:widowControl w:val="0"/>
        <w:spacing w:line="278" w:lineRule="auto"/>
        <w:ind w:right="-4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0212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 w:rsidRPr="00C0212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tabs>
          <w:tab w:val="left" w:pos="1417"/>
        </w:tabs>
        <w:spacing w:line="275" w:lineRule="auto"/>
        <w:ind w:right="-3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еланий на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11CBE" w:rsidRPr="00C02126" w:rsidRDefault="00735AA3">
      <w:pPr>
        <w:widowControl w:val="0"/>
        <w:tabs>
          <w:tab w:val="left" w:pos="5666"/>
        </w:tabs>
        <w:spacing w:line="275" w:lineRule="auto"/>
        <w:ind w:right="-3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0212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аставляемо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дения.</w:t>
      </w:r>
    </w:p>
    <w:p w:rsidR="00B11CBE" w:rsidRPr="00C02126" w:rsidRDefault="00735AA3">
      <w:pPr>
        <w:widowControl w:val="0"/>
        <w:spacing w:line="275" w:lineRule="auto"/>
        <w:ind w:right="-5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B11CBE" w:rsidRPr="00C02126" w:rsidRDefault="00735AA3">
      <w:pPr>
        <w:widowControl w:val="0"/>
        <w:tabs>
          <w:tab w:val="left" w:pos="1934"/>
          <w:tab w:val="left" w:pos="3330"/>
          <w:tab w:val="left" w:pos="4697"/>
          <w:tab w:val="left" w:pos="6687"/>
          <w:tab w:val="left" w:pos="7939"/>
        </w:tabs>
        <w:spacing w:line="276" w:lineRule="auto"/>
        <w:ind w:right="-1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ьт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B11CBE" w:rsidRPr="00C02126" w:rsidRDefault="00735AA3">
      <w:pPr>
        <w:widowControl w:val="0"/>
        <w:tabs>
          <w:tab w:val="left" w:pos="2068"/>
          <w:tab w:val="left" w:pos="2893"/>
          <w:tab w:val="left" w:pos="4754"/>
          <w:tab w:val="left" w:pos="6221"/>
          <w:tab w:val="left" w:pos="6571"/>
          <w:tab w:val="left" w:pos="8460"/>
        </w:tabs>
        <w:spacing w:line="275" w:lineRule="auto"/>
        <w:ind w:right="-4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C0212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02126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 w:rsidR="0073689B" w:rsidRPr="00C02126"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40" w:lineRule="auto"/>
        <w:ind w:left="37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11CBE" w:rsidRPr="00C02126" w:rsidRDefault="00B11CB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tabs>
          <w:tab w:val="left" w:pos="1968"/>
          <w:tab w:val="left" w:pos="2601"/>
          <w:tab w:val="left" w:pos="4405"/>
          <w:tab w:val="left" w:pos="6390"/>
          <w:tab w:val="left" w:pos="7488"/>
          <w:tab w:val="left" w:pos="9244"/>
        </w:tabs>
        <w:spacing w:line="278" w:lineRule="auto"/>
        <w:ind w:right="-4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before="37" w:line="275" w:lineRule="auto"/>
        <w:ind w:right="-4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11CBE" w:rsidRPr="00C02126" w:rsidRDefault="00735AA3">
      <w:pPr>
        <w:widowControl w:val="0"/>
        <w:spacing w:line="275" w:lineRule="auto"/>
        <w:ind w:left="706" w:right="2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11CBE" w:rsidRPr="00C02126" w:rsidRDefault="00735AA3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2"/>
    <w:p w:rsidR="00B11CBE" w:rsidRPr="00C02126" w:rsidRDefault="00B11CBE" w:rsidP="002A0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B11CBE" w:rsidRPr="00C02126">
          <w:pgSz w:w="11904" w:h="16838"/>
          <w:pgMar w:top="1125" w:right="842" w:bottom="913" w:left="1560" w:header="0" w:footer="0" w:gutter="0"/>
          <w:cols w:space="708"/>
        </w:sect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page_19_0"/>
    </w:p>
    <w:p w:rsidR="00B11CBE" w:rsidRPr="00C02126" w:rsidRDefault="00B11CBE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40" w:lineRule="auto"/>
        <w:ind w:left="32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</w:p>
    <w:p w:rsidR="00B11CBE" w:rsidRPr="00C02126" w:rsidRDefault="00B11CB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tabs>
          <w:tab w:val="left" w:pos="1555"/>
          <w:tab w:val="left" w:pos="2989"/>
          <w:tab w:val="left" w:pos="5047"/>
          <w:tab w:val="left" w:pos="5435"/>
          <w:tab w:val="left" w:pos="6299"/>
          <w:tab w:val="left" w:pos="7906"/>
        </w:tabs>
        <w:spacing w:line="275" w:lineRule="auto"/>
        <w:ind w:right="-4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line="275" w:lineRule="auto"/>
        <w:ind w:left="706" w:right="2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1CBE" w:rsidRPr="00C02126" w:rsidRDefault="00B11CB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spacing w:line="240" w:lineRule="auto"/>
        <w:ind w:left="35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11CBE" w:rsidRPr="00C02126" w:rsidRDefault="00B11CBE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735AA3">
      <w:pPr>
        <w:widowControl w:val="0"/>
        <w:tabs>
          <w:tab w:val="left" w:pos="1968"/>
          <w:tab w:val="left" w:pos="2601"/>
          <w:tab w:val="left" w:pos="4405"/>
          <w:tab w:val="left" w:pos="6386"/>
          <w:tab w:val="left" w:pos="7484"/>
          <w:tab w:val="left" w:pos="9240"/>
        </w:tabs>
        <w:spacing w:line="275" w:lineRule="auto"/>
        <w:ind w:right="-4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C02126" w:rsidRDefault="00735AA3">
      <w:pPr>
        <w:widowControl w:val="0"/>
        <w:spacing w:line="278" w:lineRule="auto"/>
        <w:ind w:left="706" w:right="2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0212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11CBE" w:rsidRPr="00C02126" w:rsidRDefault="00735AA3" w:rsidP="002A0EC8">
      <w:pPr>
        <w:widowControl w:val="0"/>
        <w:spacing w:line="275" w:lineRule="auto"/>
        <w:ind w:left="706"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021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021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а. За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0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0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0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021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021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0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C021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A0EC8" w:rsidRPr="00C02126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B11CBE" w:rsidRPr="00C02126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C02126" w:rsidRDefault="00B11CB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4CAE" w:rsidRPr="00C02126" w:rsidRDefault="001A4CAE" w:rsidP="001A4CA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page_20_0"/>
      <w:bookmarkEnd w:id="13"/>
      <w:r w:rsidRPr="00C02126">
        <w:rPr>
          <w:rFonts w:ascii="Times New Roman" w:hAnsi="Times New Roman" w:cs="Times New Roman"/>
          <w:b/>
          <w:bCs/>
          <w:sz w:val="24"/>
          <w:szCs w:val="24"/>
        </w:rPr>
        <w:t xml:space="preserve">Форма наставничества: «Учитель - ученик» </w:t>
      </w:r>
    </w:p>
    <w:p w:rsidR="001A4CAE" w:rsidRPr="00C02126" w:rsidRDefault="001A4CAE" w:rsidP="001A4C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4CAE" w:rsidRPr="00C02126" w:rsidRDefault="001A4CAE" w:rsidP="001A4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1A4CAE" w:rsidRPr="00C02126" w:rsidRDefault="001A4CAE" w:rsidP="001A4C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4CAE" w:rsidRPr="00C02126" w:rsidRDefault="001A4CAE" w:rsidP="001A4CAE">
      <w:pPr>
        <w:contextualSpacing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Форма наставничества: « Учитель – ученик». </w:t>
      </w:r>
    </w:p>
    <w:p w:rsidR="001A4CAE" w:rsidRPr="00C02126" w:rsidRDefault="001A4CAE" w:rsidP="001A4CAE">
      <w:pPr>
        <w:contextualSpacing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Ф.И.О. , должность наставника – учитель географии </w:t>
      </w:r>
      <w:proofErr w:type="spellStart"/>
      <w:r w:rsidRPr="00C02126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C02126">
        <w:rPr>
          <w:rFonts w:ascii="Times New Roman" w:hAnsi="Times New Roman" w:cs="Times New Roman"/>
          <w:sz w:val="24"/>
          <w:szCs w:val="24"/>
        </w:rPr>
        <w:t xml:space="preserve"> Эдуард Эдуардович</w:t>
      </w:r>
    </w:p>
    <w:p w:rsidR="001A4CAE" w:rsidRPr="00C02126" w:rsidRDefault="001A4CAE" w:rsidP="001A4CAE">
      <w:pPr>
        <w:contextualSpacing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Ф.И.О. наставляемых учениц:- ученицы 10 «А» класса </w:t>
      </w:r>
      <w:proofErr w:type="spellStart"/>
      <w:r w:rsidRPr="00C02126">
        <w:rPr>
          <w:rFonts w:ascii="Times New Roman" w:hAnsi="Times New Roman" w:cs="Times New Roman"/>
          <w:sz w:val="24"/>
          <w:szCs w:val="24"/>
        </w:rPr>
        <w:t>Колдаева</w:t>
      </w:r>
      <w:proofErr w:type="spellEnd"/>
      <w:r w:rsidRPr="00C02126">
        <w:rPr>
          <w:rFonts w:ascii="Times New Roman" w:hAnsi="Times New Roman" w:cs="Times New Roman"/>
          <w:sz w:val="24"/>
          <w:szCs w:val="24"/>
        </w:rPr>
        <w:t xml:space="preserve"> Дарья и Кузьмина Александра</w:t>
      </w:r>
    </w:p>
    <w:p w:rsidR="001A4CAE" w:rsidRPr="00C02126" w:rsidRDefault="001A4CAE" w:rsidP="001A4CAE">
      <w:pPr>
        <w:contextualSpacing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Срок осуществления плана: с сентября 2022 г. по сентябрь 2023 г.</w:t>
      </w:r>
    </w:p>
    <w:p w:rsidR="00B11CBE" w:rsidRPr="00C02126" w:rsidRDefault="00B11CB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2693"/>
        <w:gridCol w:w="1483"/>
        <w:gridCol w:w="1949"/>
        <w:gridCol w:w="1556"/>
        <w:gridCol w:w="1846"/>
      </w:tblGrid>
      <w:tr w:rsidR="00B11CBE" w:rsidRPr="00C02126" w:rsidTr="0073689B">
        <w:trPr>
          <w:cantSplit/>
          <w:trHeight w:hRule="exact" w:val="840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6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6" w:line="240" w:lineRule="auto"/>
              <w:ind w:left="4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за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6" w:line="240" w:lineRule="auto"/>
              <w:ind w:left="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6" w:line="242" w:lineRule="auto"/>
              <w:ind w:left="441" w:right="134" w:hanging="2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6" w:line="240" w:lineRule="auto"/>
              <w:ind w:left="172"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ий</w:t>
            </w:r>
            <w:proofErr w:type="spellEnd"/>
            <w:proofErr w:type="gramEnd"/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6" w:line="240" w:lineRule="auto"/>
              <w:ind w:left="173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</w:p>
        </w:tc>
      </w:tr>
      <w:tr w:rsidR="00B11CBE" w:rsidRPr="00C02126" w:rsidTr="0073689B">
        <w:trPr>
          <w:cantSplit/>
          <w:trHeight w:hRule="exact" w:val="288"/>
        </w:trPr>
        <w:tc>
          <w:tcPr>
            <w:tcW w:w="100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6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B11CBE" w:rsidRPr="00C02126" w:rsidTr="0073689B">
        <w:trPr>
          <w:cantSplit/>
          <w:trHeight w:hRule="exact" w:val="2217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9" w:lineRule="auto"/>
              <w:ind w:left="11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1A4CA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7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</w:tr>
      <w:tr w:rsidR="00B11CBE" w:rsidRPr="00C02126" w:rsidTr="0073689B">
        <w:trPr>
          <w:cantSplit/>
          <w:trHeight w:hRule="exact" w:val="1665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9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1A4CA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ноябрь-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35AA3"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</w:tr>
      <w:tr w:rsidR="00B11CBE" w:rsidRPr="00C02126" w:rsidTr="0073689B">
        <w:trPr>
          <w:cantSplit/>
          <w:trHeight w:hRule="exact" w:val="249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9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1A4CAE"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9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</w:tr>
      <w:tr w:rsidR="00B11CBE" w:rsidRPr="00C02126" w:rsidTr="0073689B">
        <w:trPr>
          <w:cantSplit/>
          <w:trHeight w:hRule="exact" w:val="287"/>
        </w:trPr>
        <w:tc>
          <w:tcPr>
            <w:tcW w:w="100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6" w:line="240" w:lineRule="auto"/>
              <w:ind w:left="12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ик</w:t>
            </w:r>
            <w:r w:rsidRPr="00C0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B11CBE" w:rsidRPr="00C02126" w:rsidTr="0073689B">
        <w:trPr>
          <w:cantSplit/>
          <w:trHeight w:hRule="exact" w:val="1387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8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9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</w:tr>
      <w:tr w:rsidR="00B11CBE" w:rsidRPr="00C02126" w:rsidTr="0073689B">
        <w:trPr>
          <w:cantSplit/>
          <w:trHeight w:hRule="exact" w:val="1113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2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</w:tr>
    </w:tbl>
    <w:p w:rsidR="00B11CBE" w:rsidRPr="00C02126" w:rsidRDefault="00B11CBE">
      <w:pPr>
        <w:rPr>
          <w:rFonts w:ascii="Times New Roman" w:hAnsi="Times New Roman" w:cs="Times New Roman"/>
          <w:sz w:val="24"/>
          <w:szCs w:val="24"/>
        </w:rPr>
      </w:pPr>
      <w:bookmarkStart w:id="15" w:name="_page_21_0"/>
      <w:bookmarkEnd w:id="14"/>
    </w:p>
    <w:tbl>
      <w:tblPr>
        <w:tblW w:w="100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2693"/>
        <w:gridCol w:w="1483"/>
        <w:gridCol w:w="1959"/>
        <w:gridCol w:w="1546"/>
        <w:gridCol w:w="1846"/>
      </w:tblGrid>
      <w:tr w:rsidR="00B11CBE" w:rsidRPr="00C02126" w:rsidTr="00D60BF4">
        <w:trPr>
          <w:cantSplit/>
          <w:trHeight w:hRule="exact" w:val="139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9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="001A4CAE"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AE" w:rsidRPr="00C02126" w:rsidTr="00D60BF4">
        <w:trPr>
          <w:cantSplit/>
          <w:trHeight w:hRule="exact" w:val="561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ечение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</w:tr>
      <w:tr w:rsidR="001A4CAE" w:rsidRPr="00C02126" w:rsidTr="00D60BF4">
        <w:trPr>
          <w:cantSplit/>
          <w:trHeight w:hRule="exact" w:val="835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widowControl w:val="0"/>
              <w:spacing w:before="1" w:line="237" w:lineRule="auto"/>
              <w:ind w:left="110" w:right="1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ечение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</w:tr>
      <w:tr w:rsidR="001A4CAE" w:rsidRPr="00C02126" w:rsidTr="00D60BF4">
        <w:trPr>
          <w:cantSplit/>
          <w:trHeight w:hRule="exact" w:val="1118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widowControl w:val="0"/>
              <w:spacing w:before="6" w:line="238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widowControl w:val="0"/>
              <w:spacing w:before="6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ечение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widowControl w:val="0"/>
              <w:spacing w:before="6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End"/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CAE" w:rsidRPr="00C02126" w:rsidRDefault="001A4CA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</w:tr>
      <w:tr w:rsidR="00B11CBE" w:rsidRPr="00C02126" w:rsidTr="00D60BF4">
        <w:trPr>
          <w:cantSplit/>
          <w:trHeight w:hRule="exact" w:val="835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 w:rsidP="001A4CAE">
            <w:pPr>
              <w:widowControl w:val="0"/>
              <w:spacing w:before="1" w:line="239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B1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02126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1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</w:tr>
    </w:tbl>
    <w:p w:rsidR="00B11CBE" w:rsidRPr="00C02126" w:rsidRDefault="00B11CBE">
      <w:pPr>
        <w:spacing w:after="73" w:line="240" w:lineRule="exact"/>
        <w:rPr>
          <w:rFonts w:ascii="Times New Roman" w:hAnsi="Times New Roman" w:cs="Times New Roman"/>
          <w:sz w:val="24"/>
          <w:szCs w:val="24"/>
        </w:rPr>
      </w:pPr>
    </w:p>
    <w:p w:rsidR="00B11CBE" w:rsidRPr="00C02126" w:rsidRDefault="00B11CBE">
      <w:pPr>
        <w:rPr>
          <w:rFonts w:ascii="Times New Roman" w:hAnsi="Times New Roman" w:cs="Times New Roman"/>
          <w:sz w:val="24"/>
          <w:szCs w:val="24"/>
        </w:rPr>
        <w:sectPr w:rsidR="00B11CBE" w:rsidRPr="00C02126">
          <w:pgSz w:w="11904" w:h="16838"/>
          <w:pgMar w:top="1133" w:right="739" w:bottom="913" w:left="1589" w:header="0" w:footer="0" w:gutter="0"/>
          <w:cols w:space="708"/>
        </w:sectPr>
      </w:pPr>
    </w:p>
    <w:p w:rsidR="0073689B" w:rsidRPr="00C02126" w:rsidRDefault="0073689B" w:rsidP="007368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89B" w:rsidRPr="00C02126" w:rsidRDefault="0073689B" w:rsidP="007368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89B" w:rsidRPr="00C02126" w:rsidRDefault="0073689B" w:rsidP="007368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89B" w:rsidRPr="00C02126" w:rsidRDefault="0073689B" w:rsidP="007368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689B" w:rsidRPr="00C02126">
          <w:type w:val="continuous"/>
          <w:pgSz w:w="11904" w:h="16838"/>
          <w:pgMar w:top="1133" w:right="739" w:bottom="913" w:left="1589" w:header="0" w:footer="0" w:gutter="0"/>
          <w:cols w:num="2" w:space="708" w:equalWidth="0">
            <w:col w:w="4243" w:space="567"/>
            <w:col w:w="4764" w:space="0"/>
          </w:cols>
        </w:sectPr>
      </w:pPr>
    </w:p>
    <w:p w:rsidR="00B11CBE" w:rsidRPr="00C02126" w:rsidRDefault="00B11C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bookmarkEnd w:id="15"/>
    <w:p w:rsidR="00B11CBE" w:rsidRPr="00C02126" w:rsidRDefault="00B11CBE">
      <w:pPr>
        <w:widowControl w:val="0"/>
        <w:spacing w:line="240" w:lineRule="auto"/>
        <w:ind w:left="4567" w:right="-20"/>
        <w:rPr>
          <w:rFonts w:ascii="Times New Roman" w:hAnsi="Times New Roman" w:cs="Times New Roman"/>
          <w:color w:val="000000"/>
          <w:sz w:val="24"/>
          <w:szCs w:val="24"/>
        </w:rPr>
        <w:sectPr w:rsidR="00B11CBE" w:rsidRPr="00C02126">
          <w:pgSz w:w="11904" w:h="16838"/>
          <w:pgMar w:top="1125" w:right="840" w:bottom="913" w:left="1699" w:header="0" w:footer="0" w:gutter="0"/>
          <w:cols w:space="708"/>
        </w:sectPr>
      </w:pPr>
    </w:p>
    <w:p w:rsidR="00B11CBE" w:rsidRPr="00C02126" w:rsidRDefault="00B11CBE" w:rsidP="0073689B">
      <w:pPr>
        <w:widowControl w:val="0"/>
        <w:spacing w:line="240" w:lineRule="auto"/>
        <w:ind w:left="7870" w:right="-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1CBE" w:rsidRPr="00C02126" w:rsidSect="0073689B">
      <w:pgSz w:w="11904" w:h="16838"/>
      <w:pgMar w:top="1125" w:right="739" w:bottom="913" w:left="158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CBE"/>
    <w:rsid w:val="000B45B8"/>
    <w:rsid w:val="001A4CAE"/>
    <w:rsid w:val="0022454B"/>
    <w:rsid w:val="002A0EC8"/>
    <w:rsid w:val="002E4D04"/>
    <w:rsid w:val="00476C67"/>
    <w:rsid w:val="00483F3A"/>
    <w:rsid w:val="006D40EF"/>
    <w:rsid w:val="007175F4"/>
    <w:rsid w:val="00735AA3"/>
    <w:rsid w:val="0073689B"/>
    <w:rsid w:val="0075309F"/>
    <w:rsid w:val="008D2C32"/>
    <w:rsid w:val="009C0695"/>
    <w:rsid w:val="009F7FE7"/>
    <w:rsid w:val="00B11CBE"/>
    <w:rsid w:val="00B9132A"/>
    <w:rsid w:val="00C02126"/>
    <w:rsid w:val="00C24B0C"/>
    <w:rsid w:val="00D60BF4"/>
    <w:rsid w:val="00D9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B8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2E4D04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Name6</cp:lastModifiedBy>
  <cp:revision>5</cp:revision>
  <dcterms:created xsi:type="dcterms:W3CDTF">2024-01-31T22:41:00Z</dcterms:created>
  <dcterms:modified xsi:type="dcterms:W3CDTF">2024-02-07T03:32:00Z</dcterms:modified>
</cp:coreProperties>
</file>